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12D" w:rsidRDefault="00BB012D" w:rsidP="00BB012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"/>
        <w:gridCol w:w="1683"/>
        <w:gridCol w:w="5859"/>
        <w:gridCol w:w="1253"/>
      </w:tblGrid>
      <w:tr w:rsidR="00BB012D" w:rsidRPr="00B404D8" w:rsidTr="00820E6B">
        <w:trPr>
          <w:trHeight w:val="1125"/>
        </w:trPr>
        <w:tc>
          <w:tcPr>
            <w:tcW w:w="9288" w:type="dxa"/>
            <w:gridSpan w:val="4"/>
            <w:tcBorders>
              <w:bottom w:val="single" w:sz="18" w:space="0" w:color="auto"/>
            </w:tcBorders>
          </w:tcPr>
          <w:p w:rsidR="00BB012D" w:rsidRPr="00B404D8" w:rsidRDefault="00BB012D" w:rsidP="00820E6B">
            <w:pPr>
              <w:jc w:val="center"/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 xml:space="preserve">Radio-televizija Tuzlanskog kantona </w:t>
            </w:r>
          </w:p>
          <w:p w:rsidR="00BB012D" w:rsidRPr="00B404D8" w:rsidRDefault="00BB012D" w:rsidP="00820E6B">
            <w:pPr>
              <w:jc w:val="center"/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LOKALNI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 xml:space="preserve"> IZBORI 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jc w:val="center"/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RASPORED SNIMANJA I EMITOVANJA NEPOSREDNIH OBRAĆANJA PREDSTAVNIKA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 xml:space="preserve"> POLITIČKIH SUBJEKATA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 xml:space="preserve"> U TUZLANSKOM KANTONU</w:t>
            </w:r>
          </w:p>
          <w:p w:rsidR="00BB012D" w:rsidRPr="00B404D8" w:rsidRDefault="00BB012D" w:rsidP="00820E6B">
            <w:pPr>
              <w:jc w:val="center"/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rPr>
          <w:trHeight w:val="335"/>
        </w:trPr>
        <w:tc>
          <w:tcPr>
            <w:tcW w:w="9288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B012D" w:rsidRPr="00B404D8" w:rsidRDefault="00BB012D" w:rsidP="00820E6B">
            <w:pPr>
              <w:ind w:left="720"/>
              <w:jc w:val="center"/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NAPOMENA:</w:t>
            </w:r>
          </w:p>
          <w:p w:rsidR="00BB012D" w:rsidRPr="00B404D8" w:rsidRDefault="00BB012D" w:rsidP="00820E6B">
            <w:pPr>
              <w:ind w:left="720"/>
              <w:jc w:val="center"/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 xml:space="preserve">NEPOSREDNO OBRAĆANJE JE TRAJANJA DO 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 xml:space="preserve"> MINUTA</w:t>
            </w:r>
          </w:p>
          <w:p w:rsidR="00BB012D" w:rsidRPr="00B404D8" w:rsidRDefault="00BB012D" w:rsidP="00820E6B">
            <w:pPr>
              <w:ind w:left="720"/>
              <w:jc w:val="center"/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NEPOSREDNIH OBRAĆANJA JE NAVEDENOG DATUMA OD 10:00 DO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ind w:left="720"/>
              <w:jc w:val="center"/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 NEPOSREDNIH OBRAĆANJA JE ISTOG DANA OD 21:45 SATI</w:t>
            </w:r>
          </w:p>
        </w:tc>
      </w:tr>
      <w:tr w:rsidR="00BB012D" w:rsidRPr="00B404D8" w:rsidTr="00820E6B">
        <w:tc>
          <w:tcPr>
            <w:tcW w:w="493" w:type="dxa"/>
            <w:tcBorders>
              <w:top w:val="single" w:sz="18" w:space="0" w:color="auto"/>
              <w:bottom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  <w:tc>
          <w:tcPr>
            <w:tcW w:w="1683" w:type="dxa"/>
            <w:tcBorders>
              <w:top w:val="single" w:sz="18" w:space="0" w:color="auto"/>
              <w:bottom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>Snimanje i emitovanje</w:t>
            </w:r>
          </w:p>
        </w:tc>
        <w:tc>
          <w:tcPr>
            <w:tcW w:w="5859" w:type="dxa"/>
            <w:tcBorders>
              <w:top w:val="single" w:sz="18" w:space="0" w:color="auto"/>
              <w:bottom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 xml:space="preserve">            Općina/grad                              Politički subjekt</w:t>
            </w:r>
          </w:p>
        </w:tc>
        <w:tc>
          <w:tcPr>
            <w:tcW w:w="1253" w:type="dxa"/>
            <w:tcBorders>
              <w:top w:val="single" w:sz="18" w:space="0" w:color="auto"/>
              <w:bottom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>Napomene:</w:t>
            </w:r>
          </w:p>
        </w:tc>
      </w:tr>
      <w:tr w:rsidR="00BB012D" w:rsidRPr="00B404D8" w:rsidTr="00820E6B">
        <w:trPr>
          <w:trHeight w:val="316"/>
        </w:trPr>
        <w:tc>
          <w:tcPr>
            <w:tcW w:w="493" w:type="dxa"/>
            <w:tcBorders>
              <w:top w:val="single" w:sz="18" w:space="0" w:color="auto"/>
              <w:bottom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>1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>.</w:t>
            </w:r>
          </w:p>
        </w:tc>
        <w:tc>
          <w:tcPr>
            <w:tcW w:w="1683" w:type="dxa"/>
            <w:tcBorders>
              <w:top w:val="single" w:sz="18" w:space="0" w:color="auto"/>
              <w:bottom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06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PETAK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18" w:space="0" w:color="auto"/>
              <w:bottom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  <w:p w:rsidR="00C8480B" w:rsidRDefault="00C8480B" w:rsidP="00C8480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 xml:space="preserve">             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>SAPNA</w:t>
            </w:r>
          </w:p>
          <w:p w:rsidR="00C8480B" w:rsidRDefault="00C8480B" w:rsidP="00C8480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</w:p>
          <w:p w:rsidR="00C8480B" w:rsidRPr="00C8480B" w:rsidRDefault="00C8480B" w:rsidP="00C8480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>1.</w:t>
            </w:r>
            <w:r w:rsidRPr="00C8480B">
              <w:rPr>
                <w:rFonts w:cs="Calibri"/>
                <w:b/>
                <w:bCs/>
                <w:sz w:val="20"/>
                <w:szCs w:val="20"/>
                <w:lang w:eastAsia="hr-BA"/>
              </w:rPr>
              <w:t>Zudin Mahmutović-SDA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>-Stranka demokratske akcije</w:t>
            </w:r>
          </w:p>
          <w:p w:rsidR="00C8480B" w:rsidRDefault="00C8480B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</w:p>
          <w:p w:rsidR="00C8480B" w:rsidRPr="00C8480B" w:rsidRDefault="00C8480B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>2.Ševad Brzović-SBiH-Stranka za Bosnu i Hercegovinu</w:t>
            </w:r>
          </w:p>
        </w:tc>
        <w:tc>
          <w:tcPr>
            <w:tcW w:w="1253" w:type="dxa"/>
            <w:tcBorders>
              <w:top w:val="single" w:sz="18" w:space="0" w:color="auto"/>
              <w:bottom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c>
          <w:tcPr>
            <w:tcW w:w="493" w:type="dxa"/>
            <w:tcBorders>
              <w:top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>2.</w:t>
            </w:r>
          </w:p>
        </w:tc>
        <w:tc>
          <w:tcPr>
            <w:tcW w:w="1683" w:type="dxa"/>
            <w:tcBorders>
              <w:top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09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PONEDJELJAK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18" w:space="0" w:color="auto"/>
            </w:tcBorders>
          </w:tcPr>
          <w:p w:rsidR="00BB012D" w:rsidRDefault="00C8480B" w:rsidP="00820E6B">
            <w:pPr>
              <w:pStyle w:val="ListParagraph"/>
              <w:rPr>
                <w:rFonts w:cs="Calibri"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 xml:space="preserve">   </w:t>
            </w:r>
          </w:p>
          <w:p w:rsidR="00C8480B" w:rsidRDefault="00C8480B" w:rsidP="00820E6B">
            <w:pPr>
              <w:pStyle w:val="ListParagraph"/>
              <w:rPr>
                <w:rFonts w:cs="Calibri"/>
                <w:sz w:val="20"/>
                <w:szCs w:val="20"/>
                <w:lang w:eastAsia="hr-BA"/>
              </w:rPr>
            </w:pPr>
          </w:p>
          <w:p w:rsidR="00C8480B" w:rsidRDefault="00C8480B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 xml:space="preserve">       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>BANOVIĆI</w:t>
            </w:r>
          </w:p>
          <w:p w:rsidR="00C8480B" w:rsidRDefault="00C8480B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</w:p>
          <w:p w:rsidR="00C8480B" w:rsidRDefault="00C8480B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>1.Mehmed Hasanović-Pokret demokratske akcije PDA</w:t>
            </w:r>
          </w:p>
          <w:p w:rsidR="00C8480B" w:rsidRDefault="00C8480B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</w:p>
          <w:p w:rsidR="00C8480B" w:rsidRPr="00C8480B" w:rsidRDefault="00C8480B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 xml:space="preserve">2.Bego Gutić-SDA-Stranka demokratske akcije 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c>
          <w:tcPr>
            <w:tcW w:w="493" w:type="dxa"/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>3.</w:t>
            </w:r>
          </w:p>
        </w:tc>
        <w:tc>
          <w:tcPr>
            <w:tcW w:w="1683" w:type="dxa"/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11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SRIJEDA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</w:tcPr>
          <w:p w:rsidR="00BB012D" w:rsidRDefault="00BB012D" w:rsidP="00820E6B"/>
          <w:p w:rsidR="00C8480B" w:rsidRDefault="00C8480B" w:rsidP="00C8480B">
            <w:pPr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 xml:space="preserve">                    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>GRADAČAC</w:t>
            </w:r>
          </w:p>
          <w:p w:rsidR="00C8480B" w:rsidRDefault="00C8480B" w:rsidP="00C8480B">
            <w:pPr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 xml:space="preserve">               1.Edis Dervišagić-Koalicija Trojka(SDPBIH-NIP-NS)</w:t>
            </w:r>
          </w:p>
          <w:p w:rsidR="005F02B4" w:rsidRDefault="00C8480B" w:rsidP="00C8480B">
            <w:pPr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 xml:space="preserve">               2.Hajrudin Mehanović-SDA-Stranka demokratske akcije</w:t>
            </w:r>
          </w:p>
          <w:p w:rsidR="005F02B4" w:rsidRDefault="005F02B4" w:rsidP="00C8480B">
            <w:pPr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 xml:space="preserve">               3.Fadil Imširović-BH Zeleni</w:t>
            </w:r>
          </w:p>
          <w:p w:rsidR="005F02B4" w:rsidRDefault="005F02B4" w:rsidP="00C8480B">
            <w:pPr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</w:p>
          <w:p w:rsidR="00C8480B" w:rsidRDefault="00C8480B" w:rsidP="00C8480B">
            <w:pPr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  <w:t xml:space="preserve">               </w:t>
            </w:r>
          </w:p>
          <w:p w:rsidR="005F02B4" w:rsidRPr="00C8480B" w:rsidRDefault="005F02B4" w:rsidP="00C8480B">
            <w:pPr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 xml:space="preserve">                </w:t>
            </w:r>
          </w:p>
        </w:tc>
        <w:tc>
          <w:tcPr>
            <w:tcW w:w="1253" w:type="dxa"/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rPr>
          <w:trHeight w:val="1927"/>
        </w:trPr>
        <w:tc>
          <w:tcPr>
            <w:tcW w:w="493" w:type="dxa"/>
            <w:tcBorders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lastRenderedPageBreak/>
              <w:t>4.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  <w:tc>
          <w:tcPr>
            <w:tcW w:w="1683" w:type="dxa"/>
            <w:tcBorders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PETAK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bottom w:val="single" w:sz="2" w:space="0" w:color="auto"/>
            </w:tcBorders>
          </w:tcPr>
          <w:p w:rsidR="00BB012D" w:rsidRDefault="009B16B1" w:rsidP="00820E6B">
            <w:pPr>
              <w:pStyle w:val="ListParagrap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</w:t>
            </w:r>
          </w:p>
          <w:p w:rsidR="009B16B1" w:rsidRDefault="009B16B1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       </w:t>
            </w:r>
            <w:r>
              <w:rPr>
                <w:rFonts w:cs="Calibri"/>
                <w:b/>
                <w:bCs/>
                <w:sz w:val="20"/>
                <w:szCs w:val="20"/>
              </w:rPr>
              <w:t>KALESIJA</w:t>
            </w:r>
          </w:p>
          <w:p w:rsidR="009B16B1" w:rsidRDefault="009B16B1" w:rsidP="009B16B1">
            <w:pPr>
              <w:pStyle w:val="ListParagraph"/>
              <w:rPr>
                <w:rFonts w:cs="Calibri"/>
                <w:b/>
                <w:bCs/>
                <w:sz w:val="20"/>
                <w:szCs w:val="20"/>
              </w:rPr>
            </w:pPr>
          </w:p>
          <w:p w:rsidR="009B16B1" w:rsidRPr="009B16B1" w:rsidRDefault="009B16B1" w:rsidP="009B16B1">
            <w:pPr>
              <w:pStyle w:val="ListParagrap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1.Fuad Hasanović-SDP-Socijaldemokratska partija BI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Pr="009B16B1">
              <w:rPr>
                <w:rFonts w:cs="Calibri"/>
                <w:b/>
                <w:bCs/>
                <w:sz w:val="20"/>
                <w:szCs w:val="20"/>
              </w:rPr>
              <w:t>2.Alija Džafić-nezavisni kandidat</w:t>
            </w:r>
          </w:p>
          <w:p w:rsidR="009B16B1" w:rsidRDefault="009B16B1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br/>
              <w:t>3.Sadik Osmanović-nezavisni kandiat</w:t>
            </w:r>
          </w:p>
          <w:p w:rsidR="009B16B1" w:rsidRDefault="009B16B1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br/>
              <w:t>4.Mujo Mujkić-Narod i pravda (NIP)</w:t>
            </w:r>
          </w:p>
          <w:p w:rsidR="009B16B1" w:rsidRPr="009B16B1" w:rsidRDefault="009B16B1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br/>
              <w:t>5.Elvir Rožnjaković-BH Zeleni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  <w:t>6.Nermin Mujkanović-SDA-Stranka demokratske akcije</w:t>
            </w:r>
          </w:p>
        </w:tc>
        <w:tc>
          <w:tcPr>
            <w:tcW w:w="1253" w:type="dxa"/>
            <w:tcBorders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rPr>
          <w:trHeight w:val="659"/>
        </w:trPr>
        <w:tc>
          <w:tcPr>
            <w:tcW w:w="49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>5.</w:t>
            </w:r>
          </w:p>
        </w:tc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96F" w:rsidRDefault="00BB012D" w:rsidP="00820E6B">
            <w:pPr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16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br/>
            </w:r>
            <w:r w:rsidRPr="00B4096F">
              <w:rPr>
                <w:rFonts w:cs="Calibri"/>
                <w:b/>
                <w:bCs/>
                <w:sz w:val="20"/>
                <w:szCs w:val="20"/>
                <w:lang w:eastAsia="hr-BA"/>
              </w:rPr>
              <w:t>PONEDJELJAK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BB012D" w:rsidP="00820E6B">
            <w:pPr>
              <w:pStyle w:val="ListParagraph"/>
            </w:pPr>
          </w:p>
          <w:p w:rsidR="00BB012D" w:rsidRDefault="009B16B1" w:rsidP="00820E6B">
            <w:pPr>
              <w:spacing w:after="200" w:line="276" w:lineRule="auto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 xml:space="preserve">                        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 xml:space="preserve">  GRAČANICA</w:t>
            </w:r>
          </w:p>
          <w:p w:rsidR="009B16B1" w:rsidRDefault="009B16B1" w:rsidP="00820E6B">
            <w:pPr>
              <w:spacing w:after="200" w:line="276" w:lineRule="auto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 xml:space="preserve">                  1.Sadmir Džebo-SDA-Stranka demokratske akcije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  <w:t xml:space="preserve">                 2.Nihada Okanović-Naprijed BIH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  <w:t xml:space="preserve">                 3.Nusret Helić-SDP-Socijaldemokratska partija BIH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  <w:t xml:space="preserve">                 </w:t>
            </w:r>
          </w:p>
          <w:p w:rsidR="009B16B1" w:rsidRPr="009B16B1" w:rsidRDefault="009B16B1" w:rsidP="00820E6B">
            <w:pPr>
              <w:spacing w:after="200" w:line="276" w:lineRule="auto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</w:p>
        </w:tc>
        <w:tc>
          <w:tcPr>
            <w:tcW w:w="125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c>
          <w:tcPr>
            <w:tcW w:w="49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>6.</w:t>
            </w:r>
          </w:p>
        </w:tc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18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SRIJEDA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BB012D" w:rsidP="00820E6B">
            <w:pPr>
              <w:pStyle w:val="ListParagraph"/>
              <w:rPr>
                <w:rFonts w:cs="Calibri"/>
                <w:sz w:val="20"/>
                <w:szCs w:val="20"/>
                <w:lang w:eastAsia="hr-BA"/>
              </w:rPr>
            </w:pPr>
          </w:p>
          <w:p w:rsidR="009B16B1" w:rsidRDefault="009B16B1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 xml:space="preserve">      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>LUKAVAC</w:t>
            </w:r>
          </w:p>
          <w:p w:rsidR="009B16B1" w:rsidRDefault="009B16B1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</w:p>
          <w:p w:rsidR="009B16B1" w:rsidRDefault="009B16B1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t>1.Fahrudin Skopljak-SDA-Stranka demokratske akcije</w:t>
            </w:r>
          </w:p>
          <w:p w:rsidR="009B16B1" w:rsidRPr="009B16B1" w:rsidRDefault="009B16B1" w:rsidP="00820E6B">
            <w:pPr>
              <w:pStyle w:val="ListParagraph"/>
              <w:rPr>
                <w:rFonts w:cs="Calibri"/>
                <w:b/>
                <w:bCs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  <w:t>2.Edin Delić-SDBIH-Socijaldemokrate BIH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  <w:t>3.Dajana Čolić-Demokratska fronta-DF</w:t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</w:r>
            <w:r>
              <w:rPr>
                <w:rFonts w:cs="Calibri"/>
                <w:b/>
                <w:bCs/>
                <w:sz w:val="20"/>
                <w:szCs w:val="20"/>
                <w:lang w:eastAsia="hr-BA"/>
              </w:rPr>
              <w:br/>
              <w:t>4.Kenan Omerdić-SDP-Socijaldemokratska partija BIH</w:t>
            </w:r>
          </w:p>
        </w:tc>
        <w:tc>
          <w:tcPr>
            <w:tcW w:w="125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c>
          <w:tcPr>
            <w:tcW w:w="49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>7.</w:t>
            </w:r>
          </w:p>
        </w:tc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20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PETAK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105638" w:rsidRDefault="008C6581" w:rsidP="00820E6B">
            <w:pPr>
              <w:rPr>
                <w:b/>
                <w:bCs/>
                <w:sz w:val="20"/>
                <w:szCs w:val="20"/>
              </w:rPr>
            </w:pPr>
            <w:r>
              <w:t xml:space="preserve">                  </w:t>
            </w:r>
            <w:r w:rsidRPr="00105638">
              <w:rPr>
                <w:b/>
                <w:bCs/>
                <w:sz w:val="20"/>
                <w:szCs w:val="20"/>
              </w:rPr>
              <w:t>ŽIVINICE</w:t>
            </w:r>
          </w:p>
          <w:p w:rsidR="008C6581" w:rsidRPr="00105638" w:rsidRDefault="008C6581" w:rsidP="00820E6B">
            <w:pPr>
              <w:rPr>
                <w:b/>
                <w:bCs/>
                <w:sz w:val="20"/>
                <w:szCs w:val="20"/>
              </w:rPr>
            </w:pPr>
            <w:r w:rsidRPr="00105638">
              <w:rPr>
                <w:b/>
                <w:bCs/>
                <w:sz w:val="20"/>
                <w:szCs w:val="20"/>
              </w:rPr>
              <w:t xml:space="preserve">              1.Asim Aljić-</w:t>
            </w:r>
            <w:r w:rsidR="00105638" w:rsidRPr="00105638">
              <w:rPr>
                <w:b/>
                <w:bCs/>
                <w:sz w:val="20"/>
                <w:szCs w:val="20"/>
              </w:rPr>
              <w:t>SDP BIH-Narod i pravda</w:t>
            </w:r>
          </w:p>
          <w:p w:rsidR="00105638" w:rsidRPr="008C6581" w:rsidRDefault="00105638" w:rsidP="00820E6B">
            <w:pPr>
              <w:rPr>
                <w:b/>
                <w:bCs/>
              </w:rPr>
            </w:pPr>
            <w:r w:rsidRPr="00105638">
              <w:rPr>
                <w:b/>
                <w:bCs/>
                <w:sz w:val="20"/>
                <w:szCs w:val="20"/>
              </w:rPr>
              <w:t xml:space="preserve">              2.</w:t>
            </w:r>
            <w:r>
              <w:rPr>
                <w:b/>
                <w:bCs/>
                <w:sz w:val="20"/>
                <w:szCs w:val="20"/>
              </w:rPr>
              <w:t>Began Muhić-SDA-Stranka demokratske akcije</w:t>
            </w:r>
          </w:p>
        </w:tc>
        <w:tc>
          <w:tcPr>
            <w:tcW w:w="125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c>
          <w:tcPr>
            <w:tcW w:w="49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>8.</w:t>
            </w:r>
          </w:p>
        </w:tc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23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PONEDJELJAK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lastRenderedPageBreak/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BB012D" w:rsidP="00820E6B"/>
          <w:p w:rsidR="00105638" w:rsidRDefault="00105638" w:rsidP="00820E6B">
            <w:pPr>
              <w:rPr>
                <w:b/>
                <w:bCs/>
              </w:rPr>
            </w:pPr>
            <w:r>
              <w:t xml:space="preserve">                     </w:t>
            </w:r>
            <w:r>
              <w:rPr>
                <w:b/>
                <w:bCs/>
              </w:rPr>
              <w:t>DOBOJ ISTOK</w:t>
            </w:r>
          </w:p>
          <w:p w:rsidR="00105638" w:rsidRDefault="00105638" w:rsidP="00820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1.Kemal Bratić-SDA-Stranka demokratske akcije</w:t>
            </w:r>
          </w:p>
          <w:p w:rsidR="00105638" w:rsidRPr="00105638" w:rsidRDefault="00105638" w:rsidP="00820E6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      2.Emira Karić-SDP-Socijaldemokratska partija BIH</w:t>
            </w:r>
          </w:p>
        </w:tc>
        <w:tc>
          <w:tcPr>
            <w:tcW w:w="125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c>
          <w:tcPr>
            <w:tcW w:w="49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>9.</w:t>
            </w:r>
          </w:p>
        </w:tc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25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SRIJEDA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105638" w:rsidP="00820E6B">
            <w:r>
              <w:t xml:space="preserve">                           </w:t>
            </w:r>
          </w:p>
          <w:p w:rsidR="00105638" w:rsidRDefault="00105638" w:rsidP="00820E6B">
            <w:pPr>
              <w:rPr>
                <w:b/>
                <w:bCs/>
              </w:rPr>
            </w:pPr>
            <w:r>
              <w:t xml:space="preserve">                       </w:t>
            </w:r>
            <w:r>
              <w:rPr>
                <w:b/>
                <w:bCs/>
              </w:rPr>
              <w:t>TEOČAK</w:t>
            </w:r>
          </w:p>
          <w:p w:rsidR="00105638" w:rsidRPr="00105638" w:rsidRDefault="00105638" w:rsidP="00820E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  <w:sz w:val="20"/>
                <w:szCs w:val="20"/>
              </w:rPr>
              <w:t>1.Tajib Muminović-SDA-Stranka demokratske akcije</w:t>
            </w:r>
          </w:p>
        </w:tc>
        <w:tc>
          <w:tcPr>
            <w:tcW w:w="125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c>
          <w:tcPr>
            <w:tcW w:w="49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>10.</w:t>
            </w:r>
          </w:p>
        </w:tc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27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PETAK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105638" w:rsidP="00820E6B">
            <w:pPr>
              <w:rPr>
                <w:b/>
                <w:bCs/>
              </w:rPr>
            </w:pPr>
            <w:r w:rsidRPr="00105638">
              <w:rPr>
                <w:b/>
                <w:bCs/>
              </w:rPr>
              <w:t xml:space="preserve">                       SREBRENIK</w:t>
            </w:r>
          </w:p>
          <w:p w:rsidR="00105638" w:rsidRDefault="00105638" w:rsidP="00820E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  <w:sz w:val="20"/>
                <w:szCs w:val="20"/>
              </w:rPr>
              <w:t>1.Edis Kavgić-Demokratska fronta-DF</w:t>
            </w:r>
          </w:p>
          <w:p w:rsidR="00105638" w:rsidRDefault="00105638" w:rsidP="00820E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2.Samir Muratović-SDA-Stranka demokratske akcije</w:t>
            </w:r>
          </w:p>
          <w:p w:rsidR="00105638" w:rsidRPr="00105638" w:rsidRDefault="00105638" w:rsidP="00820E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3.Adnan Bjelić-Koalicija Trojka(SDP BIH-NIP-NS)</w:t>
            </w:r>
          </w:p>
        </w:tc>
        <w:tc>
          <w:tcPr>
            <w:tcW w:w="125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c>
          <w:tcPr>
            <w:tcW w:w="49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>11.</w:t>
            </w:r>
          </w:p>
        </w:tc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30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.0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9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PONEDJELJAK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B43193" w:rsidP="00820E6B">
            <w:pPr>
              <w:rPr>
                <w:b/>
                <w:bCs/>
              </w:rPr>
            </w:pPr>
            <w:r w:rsidRPr="00B43193">
              <w:rPr>
                <w:b/>
                <w:bCs/>
              </w:rPr>
              <w:t xml:space="preserve">                     TUZLA</w:t>
            </w:r>
          </w:p>
          <w:p w:rsidR="00B43193" w:rsidRDefault="00B43193" w:rsidP="00820E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           1.</w:t>
            </w:r>
            <w:r w:rsidR="007C6F50">
              <w:rPr>
                <w:b/>
                <w:bCs/>
                <w:sz w:val="20"/>
                <w:szCs w:val="20"/>
              </w:rPr>
              <w:t>Zoran Blagojević-SDA-Stranka demokratske akcije</w:t>
            </w:r>
          </w:p>
          <w:p w:rsidR="007C6F50" w:rsidRDefault="007C6F50" w:rsidP="00820E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2.Zijad Lugavić-SDP-Socijaldemokratska partija BIH</w:t>
            </w:r>
          </w:p>
          <w:p w:rsidR="007C6F50" w:rsidRDefault="007C6F50" w:rsidP="00820E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3.Derviš Čičko-SBIH-Stranka za BIH</w:t>
            </w:r>
          </w:p>
          <w:p w:rsidR="007C6F50" w:rsidRDefault="007C6F50" w:rsidP="00820E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4.Tihomir Mihajlović-Savez nezavisnih socijaldemokrata-     </w:t>
            </w:r>
          </w:p>
          <w:p w:rsidR="007C6F50" w:rsidRPr="00B43193" w:rsidRDefault="007C6F50" w:rsidP="00820E6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SNSD-Milorad Dodik</w:t>
            </w:r>
          </w:p>
        </w:tc>
        <w:tc>
          <w:tcPr>
            <w:tcW w:w="125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c>
          <w:tcPr>
            <w:tcW w:w="49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t>12.</w:t>
            </w:r>
          </w:p>
        </w:tc>
        <w:tc>
          <w:tcPr>
            <w:tcW w:w="168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02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10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SRIJEDA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Default="00666087" w:rsidP="00820E6B">
            <w:pPr>
              <w:rPr>
                <w:b/>
                <w:bCs/>
              </w:rPr>
            </w:pPr>
            <w:r>
              <w:t xml:space="preserve">                      </w:t>
            </w:r>
            <w:r>
              <w:rPr>
                <w:b/>
                <w:bCs/>
              </w:rPr>
              <w:t>ČELIĆ</w:t>
            </w:r>
          </w:p>
          <w:p w:rsidR="00666087" w:rsidRDefault="00666087" w:rsidP="00820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1.Muhamed Šadić-SDA-Stranka demokratske akcije</w:t>
            </w:r>
          </w:p>
          <w:p w:rsidR="00666087" w:rsidRPr="00666087" w:rsidRDefault="00666087" w:rsidP="00820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2.Admir Hrustanović-SBIH-Stranka za BIH</w:t>
            </w:r>
            <w:r>
              <w:rPr>
                <w:b/>
                <w:bCs/>
              </w:rPr>
              <w:br/>
              <w:t xml:space="preserve">          </w:t>
            </w:r>
          </w:p>
        </w:tc>
        <w:tc>
          <w:tcPr>
            <w:tcW w:w="1253" w:type="dxa"/>
            <w:tcBorders>
              <w:top w:val="single" w:sz="2" w:space="0" w:color="auto"/>
              <w:bottom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  <w:tr w:rsidR="00BB012D" w:rsidRPr="00B404D8" w:rsidTr="00820E6B">
        <w:tc>
          <w:tcPr>
            <w:tcW w:w="493" w:type="dxa"/>
            <w:tcBorders>
              <w:top w:val="single" w:sz="2" w:space="0" w:color="auto"/>
            </w:tcBorders>
          </w:tcPr>
          <w:p w:rsidR="00BB012D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>
              <w:rPr>
                <w:rFonts w:cs="Calibri"/>
                <w:sz w:val="20"/>
                <w:szCs w:val="20"/>
                <w:lang w:eastAsia="hr-BA"/>
              </w:rPr>
              <w:lastRenderedPageBreak/>
              <w:t>13.</w:t>
            </w:r>
          </w:p>
        </w:tc>
        <w:tc>
          <w:tcPr>
            <w:tcW w:w="1683" w:type="dxa"/>
            <w:tcBorders>
              <w:top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04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10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.202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4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.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>
              <w:rPr>
                <w:rFonts w:cs="Calibri"/>
                <w:b/>
                <w:sz w:val="20"/>
                <w:szCs w:val="20"/>
                <w:lang w:eastAsia="hr-BA"/>
              </w:rPr>
              <w:t>PETAK</w:t>
            </w:r>
          </w:p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Obraćanje do </w:t>
            </w:r>
            <w:r>
              <w:rPr>
                <w:rFonts w:cs="Calibri"/>
                <w:sz w:val="20"/>
                <w:szCs w:val="20"/>
                <w:lang w:eastAsia="hr-BA"/>
              </w:rPr>
              <w:t>5</w:t>
            </w:r>
            <w:r w:rsidRPr="00B404D8">
              <w:rPr>
                <w:rFonts w:cs="Calibri"/>
                <w:sz w:val="20"/>
                <w:szCs w:val="20"/>
                <w:lang w:eastAsia="hr-BA"/>
              </w:rPr>
              <w:t xml:space="preserve"> min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Snimanje od 10:00 - 1</w:t>
            </w:r>
            <w:r>
              <w:rPr>
                <w:rFonts w:cs="Calibri"/>
                <w:b/>
                <w:sz w:val="20"/>
                <w:szCs w:val="20"/>
                <w:lang w:eastAsia="hr-BA"/>
              </w:rPr>
              <w:t>3</w:t>
            </w: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:00</w:t>
            </w:r>
          </w:p>
          <w:p w:rsidR="00BB012D" w:rsidRPr="00B404D8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Emitovanje:</w:t>
            </w:r>
          </w:p>
          <w:p w:rsidR="00BB012D" w:rsidRDefault="00BB012D" w:rsidP="00820E6B">
            <w:pPr>
              <w:rPr>
                <w:rFonts w:cs="Calibri"/>
                <w:b/>
                <w:sz w:val="20"/>
                <w:szCs w:val="20"/>
                <w:lang w:eastAsia="hr-BA"/>
              </w:rPr>
            </w:pPr>
            <w:r w:rsidRPr="00B404D8">
              <w:rPr>
                <w:rFonts w:cs="Calibri"/>
                <w:b/>
                <w:sz w:val="20"/>
                <w:szCs w:val="20"/>
                <w:lang w:eastAsia="hr-BA"/>
              </w:rPr>
              <w:t>od 21:45 sati</w:t>
            </w:r>
          </w:p>
        </w:tc>
        <w:tc>
          <w:tcPr>
            <w:tcW w:w="5859" w:type="dxa"/>
            <w:tcBorders>
              <w:top w:val="single" w:sz="2" w:space="0" w:color="auto"/>
            </w:tcBorders>
          </w:tcPr>
          <w:p w:rsidR="00BB012D" w:rsidRDefault="00666087" w:rsidP="00820E6B">
            <w:pPr>
              <w:rPr>
                <w:b/>
                <w:bCs/>
              </w:rPr>
            </w:pPr>
            <w:r>
              <w:t xml:space="preserve">                   </w:t>
            </w:r>
            <w:r>
              <w:rPr>
                <w:b/>
                <w:bCs/>
              </w:rPr>
              <w:t>KLADANJ</w:t>
            </w:r>
          </w:p>
          <w:p w:rsidR="00666087" w:rsidRDefault="00666087" w:rsidP="00820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1.Edis Šarić-SDA-Stranka demokratske akcije</w:t>
            </w:r>
          </w:p>
          <w:p w:rsidR="00666087" w:rsidRPr="00666087" w:rsidRDefault="00666087" w:rsidP="00820E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2.Jusuf Čavkunović-Pokret demokratske akcije-PDA</w:t>
            </w:r>
            <w:r>
              <w:rPr>
                <w:b/>
                <w:bCs/>
              </w:rPr>
              <w:br/>
              <w:t xml:space="preserve">  </w:t>
            </w:r>
          </w:p>
        </w:tc>
        <w:tc>
          <w:tcPr>
            <w:tcW w:w="1253" w:type="dxa"/>
            <w:tcBorders>
              <w:top w:val="single" w:sz="2" w:space="0" w:color="auto"/>
            </w:tcBorders>
          </w:tcPr>
          <w:p w:rsidR="00BB012D" w:rsidRPr="00B404D8" w:rsidRDefault="00BB012D" w:rsidP="00820E6B">
            <w:pPr>
              <w:rPr>
                <w:rFonts w:cs="Calibri"/>
                <w:sz w:val="20"/>
                <w:szCs w:val="20"/>
                <w:lang w:eastAsia="hr-BA"/>
              </w:rPr>
            </w:pPr>
          </w:p>
        </w:tc>
      </w:tr>
    </w:tbl>
    <w:p w:rsidR="00BB012D" w:rsidRDefault="00BB012D" w:rsidP="00BB012D">
      <w:pPr>
        <w:spacing w:after="240" w:line="240" w:lineRule="auto"/>
      </w:pPr>
    </w:p>
    <w:p w:rsidR="00BB012D" w:rsidRPr="00E1462C" w:rsidRDefault="00E1462C" w:rsidP="00BB012D">
      <w:pPr>
        <w:rPr>
          <w:b/>
          <w:bCs/>
          <w:i/>
          <w:iCs/>
        </w:rPr>
      </w:pPr>
      <w:r>
        <w:rPr>
          <w:b/>
          <w:bCs/>
          <w:i/>
          <w:iCs/>
        </w:rPr>
        <w:t>SVI KANDIDATI OBAVEZNI SU PONIJETI NA SNIMANJE SVOJE OBRAĆANJE/GOVOR U PISANO</w:t>
      </w:r>
      <w:r w:rsidR="00DF1C06">
        <w:rPr>
          <w:b/>
          <w:bCs/>
          <w:i/>
          <w:iCs/>
        </w:rPr>
        <w:t>J FORMI</w:t>
      </w:r>
    </w:p>
    <w:p w:rsidR="00BB012D" w:rsidRDefault="00BB012D" w:rsidP="00BB012D"/>
    <w:p w:rsidR="00CC220C" w:rsidRDefault="00CC220C"/>
    <w:sectPr w:rsidR="00CC220C" w:rsidSect="005B304C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1A5B"/>
    <w:multiLevelType w:val="hybridMultilevel"/>
    <w:tmpl w:val="91E0E4DC"/>
    <w:lvl w:ilvl="0" w:tplc="29920C6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5093D7C"/>
    <w:multiLevelType w:val="hybridMultilevel"/>
    <w:tmpl w:val="AC16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4C20"/>
    <w:multiLevelType w:val="hybridMultilevel"/>
    <w:tmpl w:val="454AA276"/>
    <w:lvl w:ilvl="0" w:tplc="A1FE3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2023428">
    <w:abstractNumId w:val="2"/>
  </w:num>
  <w:num w:numId="2" w16cid:durableId="1512909988">
    <w:abstractNumId w:val="1"/>
  </w:num>
  <w:num w:numId="3" w16cid:durableId="165649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2D"/>
    <w:rsid w:val="000D5BF3"/>
    <w:rsid w:val="00105638"/>
    <w:rsid w:val="005B304C"/>
    <w:rsid w:val="005C01E0"/>
    <w:rsid w:val="005F02B4"/>
    <w:rsid w:val="00666087"/>
    <w:rsid w:val="007C6F50"/>
    <w:rsid w:val="008609F3"/>
    <w:rsid w:val="008C6581"/>
    <w:rsid w:val="009B16B1"/>
    <w:rsid w:val="00A66FB5"/>
    <w:rsid w:val="00B43193"/>
    <w:rsid w:val="00BB012D"/>
    <w:rsid w:val="00C8480B"/>
    <w:rsid w:val="00CC220C"/>
    <w:rsid w:val="00CE6800"/>
    <w:rsid w:val="00DF1C06"/>
    <w:rsid w:val="00E1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86F7"/>
  <w15:chartTrackingRefBased/>
  <w15:docId w15:val="{B1DBFAC1-1DBE-40D2-ADA6-F4F88485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2D"/>
    <w:rPr>
      <w:rFonts w:eastAsia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2D"/>
    <w:pPr>
      <w:ind w:left="720"/>
      <w:contextualSpacing/>
    </w:pPr>
    <w:rPr>
      <w:noProof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Krdzalic</dc:creator>
  <cp:keywords/>
  <dc:description/>
  <cp:lastModifiedBy>Alma Krdzalic</cp:lastModifiedBy>
  <cp:revision>11</cp:revision>
  <dcterms:created xsi:type="dcterms:W3CDTF">2024-08-15T06:30:00Z</dcterms:created>
  <dcterms:modified xsi:type="dcterms:W3CDTF">2024-08-27T12:04:00Z</dcterms:modified>
</cp:coreProperties>
</file>